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7ADD2FE8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59403D">
        <w:rPr>
          <w:rFonts w:ascii="Arial" w:hAnsi="Arial" w:cs="Arial"/>
          <w:b/>
          <w:bCs/>
          <w:sz w:val="28"/>
          <w:szCs w:val="28"/>
        </w:rPr>
        <w:t>Coimbra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 loja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4FFE9AE3" w14:textId="37BA5437" w:rsidR="00D85977" w:rsidRPr="00D85977" w:rsidRDefault="00D85977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6876A5">
        <w:rPr>
          <w:rFonts w:ascii="Arial" w:hAnsi="Arial" w:cs="Arial"/>
          <w:sz w:val="20"/>
          <w:szCs w:val="20"/>
        </w:rPr>
        <w:t xml:space="preserve"> na</w:t>
      </w:r>
      <w:r w:rsidR="0059403D">
        <w:rPr>
          <w:rFonts w:ascii="Arial" w:hAnsi="Arial" w:cs="Arial"/>
          <w:sz w:val="20"/>
          <w:szCs w:val="20"/>
        </w:rPr>
        <w:t xml:space="preserve"> </w:t>
      </w:r>
      <w:r w:rsidR="0059403D" w:rsidRPr="0059403D">
        <w:rPr>
          <w:rFonts w:ascii="Arial" w:hAnsi="Arial" w:cs="Arial"/>
          <w:sz w:val="20"/>
          <w:szCs w:val="20"/>
        </w:rPr>
        <w:t>Rua do Carmo nº86, 3000-09</w:t>
      </w:r>
      <w:r w:rsidR="0059403D">
        <w:rPr>
          <w:rFonts w:ascii="Arial" w:hAnsi="Arial" w:cs="Arial"/>
          <w:sz w:val="20"/>
          <w:szCs w:val="20"/>
        </w:rPr>
        <w:t>8 Coimbra</w:t>
      </w:r>
      <w:r w:rsidR="003A6333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0BE83B9B" w:rsidR="00964866" w:rsidRDefault="00232067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Coimbra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9146B6">
        <w:rPr>
          <w:rFonts w:ascii="Arial" w:hAnsi="Arial" w:cs="Arial"/>
          <w:b/>
          <w:bCs/>
          <w:sz w:val="20"/>
          <w:szCs w:val="20"/>
        </w:rPr>
        <w:t xml:space="preserve">30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E6CB4">
        <w:rPr>
          <w:rFonts w:ascii="Arial" w:hAnsi="Arial" w:cs="Arial"/>
          <w:b/>
          <w:bCs/>
          <w:sz w:val="20"/>
          <w:szCs w:val="20"/>
        </w:rPr>
        <w:t>maio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 w:rsidR="0059403D">
        <w:rPr>
          <w:rFonts w:ascii="Arial" w:hAnsi="Arial" w:cs="Arial"/>
          <w:sz w:val="20"/>
          <w:szCs w:val="20"/>
        </w:rPr>
        <w:t>Coimbra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125E7356" w14:textId="445BDA2D" w:rsidR="0059403D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59403D">
        <w:rPr>
          <w:rFonts w:ascii="Arial" w:hAnsi="Arial" w:cs="Arial"/>
          <w:sz w:val="20"/>
          <w:szCs w:val="20"/>
        </w:rPr>
        <w:t>Coimbra</w:t>
      </w:r>
      <w:r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>localiza-se</w:t>
      </w:r>
      <w:r w:rsidR="0059403D">
        <w:rPr>
          <w:rFonts w:ascii="Arial" w:hAnsi="Arial" w:cs="Arial"/>
          <w:sz w:val="20"/>
          <w:szCs w:val="20"/>
        </w:rPr>
        <w:t xml:space="preserve"> </w:t>
      </w:r>
      <w:r w:rsidR="0059403D" w:rsidRPr="0059403D">
        <w:rPr>
          <w:rFonts w:ascii="Arial" w:hAnsi="Arial" w:cs="Arial"/>
          <w:sz w:val="20"/>
          <w:szCs w:val="20"/>
        </w:rPr>
        <w:t>Rua do Carmo nº86</w:t>
      </w:r>
      <w:r w:rsidR="0059403D">
        <w:rPr>
          <w:rFonts w:ascii="Arial" w:hAnsi="Arial" w:cs="Arial"/>
          <w:sz w:val="20"/>
          <w:szCs w:val="20"/>
        </w:rPr>
        <w:t>.</w:t>
      </w:r>
      <w:r w:rsidR="006876A5">
        <w:rPr>
          <w:rFonts w:ascii="Arial" w:hAnsi="Arial" w:cs="Arial"/>
          <w:sz w:val="20"/>
          <w:szCs w:val="20"/>
        </w:rPr>
        <w:t xml:space="preserve"> Está aberta de s</w:t>
      </w:r>
      <w:r w:rsidR="006876A5" w:rsidRPr="006876A5">
        <w:rPr>
          <w:rFonts w:ascii="Arial" w:hAnsi="Arial" w:cs="Arial"/>
          <w:sz w:val="20"/>
          <w:szCs w:val="20"/>
        </w:rPr>
        <w:t xml:space="preserve">egunda a </w:t>
      </w:r>
      <w:r w:rsidR="006876A5">
        <w:rPr>
          <w:rFonts w:ascii="Arial" w:hAnsi="Arial" w:cs="Arial"/>
          <w:sz w:val="20"/>
          <w:szCs w:val="20"/>
        </w:rPr>
        <w:t>s</w:t>
      </w:r>
      <w:r w:rsidR="006876A5" w:rsidRPr="006876A5">
        <w:rPr>
          <w:rFonts w:ascii="Arial" w:hAnsi="Arial" w:cs="Arial"/>
          <w:sz w:val="20"/>
          <w:szCs w:val="20"/>
        </w:rPr>
        <w:t>exta</w:t>
      </w:r>
      <w:r w:rsidR="006876A5">
        <w:rPr>
          <w:rFonts w:ascii="Arial" w:hAnsi="Arial" w:cs="Arial"/>
          <w:sz w:val="20"/>
          <w:szCs w:val="20"/>
        </w:rPr>
        <w:t>-feira</w:t>
      </w:r>
      <w:r w:rsidR="0059403D">
        <w:rPr>
          <w:rFonts w:ascii="Arial" w:hAnsi="Arial" w:cs="Arial"/>
          <w:sz w:val="20"/>
          <w:szCs w:val="20"/>
        </w:rPr>
        <w:t xml:space="preserve"> </w:t>
      </w:r>
      <w:r w:rsidR="0059403D" w:rsidRPr="0059403D">
        <w:rPr>
          <w:rFonts w:ascii="Arial" w:hAnsi="Arial" w:cs="Arial"/>
          <w:sz w:val="20"/>
          <w:szCs w:val="20"/>
        </w:rPr>
        <w:t>das 09h00 às 19h00</w:t>
      </w:r>
      <w:r w:rsidR="0059403D">
        <w:rPr>
          <w:rFonts w:ascii="Arial" w:hAnsi="Arial" w:cs="Arial"/>
          <w:sz w:val="20"/>
          <w:szCs w:val="20"/>
        </w:rPr>
        <w:t xml:space="preserve">. </w:t>
      </w:r>
      <w:r w:rsidR="006876A5">
        <w:rPr>
          <w:rFonts w:ascii="Arial" w:hAnsi="Arial" w:cs="Arial"/>
          <w:sz w:val="20"/>
          <w:szCs w:val="20"/>
        </w:rPr>
        <w:t xml:space="preserve"> Nos sábados, </w:t>
      </w:r>
      <w:r w:rsidR="0059403D">
        <w:rPr>
          <w:rFonts w:ascii="Arial" w:hAnsi="Arial" w:cs="Arial"/>
          <w:sz w:val="20"/>
          <w:szCs w:val="20"/>
        </w:rPr>
        <w:t xml:space="preserve">das </w:t>
      </w:r>
      <w:r w:rsidR="0059403D" w:rsidRPr="0059403D">
        <w:rPr>
          <w:rFonts w:ascii="Arial" w:hAnsi="Arial" w:cs="Arial"/>
          <w:sz w:val="20"/>
          <w:szCs w:val="20"/>
        </w:rPr>
        <w:t>09h00 às 14h00</w:t>
      </w:r>
      <w:r w:rsidR="0059403D">
        <w:rPr>
          <w:rFonts w:ascii="Arial" w:hAnsi="Arial" w:cs="Arial"/>
          <w:sz w:val="20"/>
          <w:szCs w:val="20"/>
        </w:rPr>
        <w:t>.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8B5C91" w:rsidRPr="00360578">
        <w:rPr>
          <w:rFonts w:ascii="Arial" w:hAnsi="Arial" w:cs="Arial"/>
          <w:sz w:val="20"/>
          <w:szCs w:val="20"/>
        </w:rPr>
        <w:t xml:space="preserve">por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B17A" w14:textId="77777777" w:rsidR="008969A2" w:rsidRDefault="008969A2" w:rsidP="00964866">
      <w:pPr>
        <w:spacing w:after="0" w:line="240" w:lineRule="auto"/>
      </w:pPr>
      <w:r>
        <w:separator/>
      </w:r>
    </w:p>
  </w:endnote>
  <w:endnote w:type="continuationSeparator" w:id="0">
    <w:p w14:paraId="6C0C2A9A" w14:textId="77777777" w:rsidR="008969A2" w:rsidRDefault="008969A2" w:rsidP="00964866">
      <w:pPr>
        <w:spacing w:after="0" w:line="240" w:lineRule="auto"/>
      </w:pPr>
      <w:r>
        <w:continuationSeparator/>
      </w:r>
    </w:p>
  </w:endnote>
  <w:endnote w:type="continuationNotice" w:id="1">
    <w:p w14:paraId="7533E9E6" w14:textId="77777777" w:rsidR="008969A2" w:rsidRDefault="00896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F196" w14:textId="77777777" w:rsidR="008969A2" w:rsidRDefault="008969A2" w:rsidP="00964866">
      <w:pPr>
        <w:spacing w:after="0" w:line="240" w:lineRule="auto"/>
      </w:pPr>
      <w:r>
        <w:separator/>
      </w:r>
    </w:p>
  </w:footnote>
  <w:footnote w:type="continuationSeparator" w:id="0">
    <w:p w14:paraId="0AC01FFD" w14:textId="77777777" w:rsidR="008969A2" w:rsidRDefault="008969A2" w:rsidP="00964866">
      <w:pPr>
        <w:spacing w:after="0" w:line="240" w:lineRule="auto"/>
      </w:pPr>
      <w:r>
        <w:continuationSeparator/>
      </w:r>
    </w:p>
  </w:footnote>
  <w:footnote w:type="continuationNotice" w:id="1">
    <w:p w14:paraId="684E8A39" w14:textId="77777777" w:rsidR="008969A2" w:rsidRDefault="00896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73703"/>
    <w:rsid w:val="000E1270"/>
    <w:rsid w:val="000F3911"/>
    <w:rsid w:val="0010140F"/>
    <w:rsid w:val="0011316E"/>
    <w:rsid w:val="00121F9C"/>
    <w:rsid w:val="0012640D"/>
    <w:rsid w:val="001306EF"/>
    <w:rsid w:val="00190C98"/>
    <w:rsid w:val="001A6617"/>
    <w:rsid w:val="00226971"/>
    <w:rsid w:val="00232067"/>
    <w:rsid w:val="0023635B"/>
    <w:rsid w:val="00251450"/>
    <w:rsid w:val="00267355"/>
    <w:rsid w:val="002D25F9"/>
    <w:rsid w:val="002E5363"/>
    <w:rsid w:val="00337B89"/>
    <w:rsid w:val="0035518A"/>
    <w:rsid w:val="00360578"/>
    <w:rsid w:val="00384F71"/>
    <w:rsid w:val="0039284C"/>
    <w:rsid w:val="00396575"/>
    <w:rsid w:val="003A6333"/>
    <w:rsid w:val="00431F4B"/>
    <w:rsid w:val="00432497"/>
    <w:rsid w:val="00460B69"/>
    <w:rsid w:val="00487A2A"/>
    <w:rsid w:val="00496D75"/>
    <w:rsid w:val="004A5068"/>
    <w:rsid w:val="004E6CB4"/>
    <w:rsid w:val="005619AE"/>
    <w:rsid w:val="005801C9"/>
    <w:rsid w:val="0059403D"/>
    <w:rsid w:val="005946FB"/>
    <w:rsid w:val="005B1628"/>
    <w:rsid w:val="005E62B1"/>
    <w:rsid w:val="00610C5B"/>
    <w:rsid w:val="00625AD6"/>
    <w:rsid w:val="006276D8"/>
    <w:rsid w:val="00633756"/>
    <w:rsid w:val="00645A6C"/>
    <w:rsid w:val="006461B4"/>
    <w:rsid w:val="006522DD"/>
    <w:rsid w:val="006553D4"/>
    <w:rsid w:val="00666660"/>
    <w:rsid w:val="006876A5"/>
    <w:rsid w:val="00687D12"/>
    <w:rsid w:val="006C75EF"/>
    <w:rsid w:val="006F4F40"/>
    <w:rsid w:val="007E61FE"/>
    <w:rsid w:val="00871975"/>
    <w:rsid w:val="00894C34"/>
    <w:rsid w:val="008969A2"/>
    <w:rsid w:val="008B2164"/>
    <w:rsid w:val="008B44F8"/>
    <w:rsid w:val="008B5C91"/>
    <w:rsid w:val="008C0845"/>
    <w:rsid w:val="00900FE5"/>
    <w:rsid w:val="00905C2D"/>
    <w:rsid w:val="009146B6"/>
    <w:rsid w:val="00964866"/>
    <w:rsid w:val="00971E7B"/>
    <w:rsid w:val="00991882"/>
    <w:rsid w:val="00994824"/>
    <w:rsid w:val="009F72C6"/>
    <w:rsid w:val="00A2777E"/>
    <w:rsid w:val="00A30A83"/>
    <w:rsid w:val="00A43C6B"/>
    <w:rsid w:val="00A63148"/>
    <w:rsid w:val="00A83438"/>
    <w:rsid w:val="00AB2D29"/>
    <w:rsid w:val="00AB3356"/>
    <w:rsid w:val="00AB6F2E"/>
    <w:rsid w:val="00AE0E65"/>
    <w:rsid w:val="00B3467A"/>
    <w:rsid w:val="00B74C38"/>
    <w:rsid w:val="00B752F7"/>
    <w:rsid w:val="00BD087F"/>
    <w:rsid w:val="00C2565C"/>
    <w:rsid w:val="00C6658E"/>
    <w:rsid w:val="00C714EA"/>
    <w:rsid w:val="00C74F75"/>
    <w:rsid w:val="00CA41A7"/>
    <w:rsid w:val="00CA77ED"/>
    <w:rsid w:val="00CD7D36"/>
    <w:rsid w:val="00CF3D4C"/>
    <w:rsid w:val="00D30CDD"/>
    <w:rsid w:val="00D8196F"/>
    <w:rsid w:val="00D85977"/>
    <w:rsid w:val="00DA3823"/>
    <w:rsid w:val="00E06717"/>
    <w:rsid w:val="00E3457E"/>
    <w:rsid w:val="00E47CBC"/>
    <w:rsid w:val="00E81AC3"/>
    <w:rsid w:val="00E97B61"/>
    <w:rsid w:val="00F369FE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customXml/itemProps2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5</cp:revision>
  <dcterms:created xsi:type="dcterms:W3CDTF">2025-05-28T17:04:00Z</dcterms:created>
  <dcterms:modified xsi:type="dcterms:W3CDTF">2025-05-29T16:30:00Z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